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008B" w14:textId="77777777" w:rsidR="00ED355E" w:rsidRPr="00151069" w:rsidRDefault="00ED355E" w:rsidP="00151069">
      <w:pPr>
        <w:rPr>
          <w:rFonts w:ascii="Arial" w:hAnsi="Arial" w:cs="Arial"/>
          <w:bCs/>
          <w:sz w:val="32"/>
          <w:szCs w:val="32"/>
        </w:rPr>
      </w:pPr>
    </w:p>
    <w:p w14:paraId="07A7BD15" w14:textId="3F9A8DE7" w:rsidR="00ED19D1" w:rsidRPr="00151069" w:rsidRDefault="00151069" w:rsidP="00ED19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TOWN OF WEBB UFSD</w:t>
      </w:r>
    </w:p>
    <w:p w14:paraId="5E0A69A9" w14:textId="6DCA5EE7" w:rsidR="00ED19D1" w:rsidRPr="0002309C" w:rsidRDefault="00ED19D1" w:rsidP="00ED19D1">
      <w:pPr>
        <w:jc w:val="center"/>
        <w:rPr>
          <w:rFonts w:ascii="Arial" w:hAnsi="Arial" w:cs="Arial"/>
          <w:b/>
          <w:sz w:val="32"/>
          <w:szCs w:val="32"/>
        </w:rPr>
      </w:pPr>
      <w:r w:rsidRPr="0002309C">
        <w:rPr>
          <w:rFonts w:ascii="Arial" w:hAnsi="Arial" w:cs="Arial"/>
          <w:b/>
          <w:sz w:val="32"/>
          <w:szCs w:val="32"/>
        </w:rPr>
        <w:t xml:space="preserve">Notice of School Budget Vote &amp; Election </w:t>
      </w:r>
    </w:p>
    <w:p w14:paraId="50844EA3" w14:textId="77777777" w:rsidR="00ED19D1" w:rsidRPr="0002309C" w:rsidRDefault="00ED19D1" w:rsidP="00ED19D1">
      <w:pPr>
        <w:jc w:val="center"/>
        <w:rPr>
          <w:rFonts w:ascii="Arial" w:hAnsi="Arial" w:cs="Arial"/>
          <w:b/>
          <w:sz w:val="32"/>
          <w:szCs w:val="32"/>
        </w:rPr>
      </w:pPr>
      <w:r w:rsidRPr="0002309C">
        <w:rPr>
          <w:rFonts w:ascii="Arial" w:hAnsi="Arial" w:cs="Arial"/>
          <w:b/>
          <w:sz w:val="32"/>
          <w:szCs w:val="32"/>
        </w:rPr>
        <w:t>June 9, 2020</w:t>
      </w:r>
    </w:p>
    <w:p w14:paraId="3714147A" w14:textId="3D85559C" w:rsidR="00424B1A" w:rsidRPr="0002309C" w:rsidRDefault="00151069">
      <w:pPr>
        <w:rPr>
          <w:rFonts w:ascii="Arial" w:hAnsi="Arial" w:cs="Arial"/>
        </w:rPr>
      </w:pPr>
    </w:p>
    <w:p w14:paraId="218C2BB9" w14:textId="2B792B8D" w:rsidR="00492E19" w:rsidRPr="0002309C" w:rsidRDefault="009010F8" w:rsidP="00F647AB">
      <w:pPr>
        <w:jc w:val="both"/>
        <w:rPr>
          <w:rFonts w:ascii="Arial" w:hAnsi="Arial" w:cs="Arial"/>
          <w:sz w:val="24"/>
          <w:szCs w:val="24"/>
        </w:rPr>
      </w:pPr>
      <w:r w:rsidRPr="0002309C">
        <w:rPr>
          <w:rFonts w:ascii="Arial" w:hAnsi="Arial" w:cs="Arial"/>
          <w:sz w:val="24"/>
          <w:szCs w:val="24"/>
        </w:rPr>
        <w:t>P</w:t>
      </w:r>
      <w:r w:rsidR="00492E19" w:rsidRPr="0002309C">
        <w:rPr>
          <w:rFonts w:ascii="Arial" w:hAnsi="Arial" w:cs="Arial"/>
          <w:sz w:val="24"/>
          <w:szCs w:val="24"/>
        </w:rPr>
        <w:t>ursuant to the Governor</w:t>
      </w:r>
      <w:r w:rsidRPr="0002309C">
        <w:rPr>
          <w:rFonts w:ascii="Arial" w:hAnsi="Arial" w:cs="Arial"/>
          <w:sz w:val="24"/>
          <w:szCs w:val="24"/>
        </w:rPr>
        <w:t xml:space="preserve">’s </w:t>
      </w:r>
      <w:r w:rsidR="00492E19" w:rsidRPr="0002309C">
        <w:rPr>
          <w:rFonts w:ascii="Arial" w:hAnsi="Arial" w:cs="Arial"/>
          <w:sz w:val="24"/>
          <w:szCs w:val="24"/>
        </w:rPr>
        <w:t>Executive Order 202.26, the annual budget vote</w:t>
      </w:r>
      <w:r w:rsidRPr="0002309C">
        <w:rPr>
          <w:rFonts w:ascii="Arial" w:hAnsi="Arial" w:cs="Arial"/>
          <w:sz w:val="24"/>
          <w:szCs w:val="24"/>
        </w:rPr>
        <w:t xml:space="preserve"> </w:t>
      </w:r>
      <w:r w:rsidR="00492E19" w:rsidRPr="0002309C">
        <w:rPr>
          <w:rFonts w:ascii="Arial" w:hAnsi="Arial" w:cs="Arial"/>
          <w:sz w:val="24"/>
          <w:szCs w:val="24"/>
        </w:rPr>
        <w:t xml:space="preserve">and school board election has </w:t>
      </w:r>
      <w:r w:rsidR="00BB377F">
        <w:rPr>
          <w:rFonts w:ascii="Arial" w:hAnsi="Arial" w:cs="Arial"/>
          <w:sz w:val="24"/>
          <w:szCs w:val="24"/>
        </w:rPr>
        <w:t>been s</w:t>
      </w:r>
      <w:r w:rsidR="00492E19" w:rsidRPr="0002309C">
        <w:rPr>
          <w:rFonts w:ascii="Arial" w:hAnsi="Arial" w:cs="Arial"/>
          <w:sz w:val="24"/>
          <w:szCs w:val="24"/>
        </w:rPr>
        <w:t>cheduled for June 9, 2020,</w:t>
      </w:r>
      <w:r w:rsidRPr="0002309C">
        <w:rPr>
          <w:rFonts w:ascii="Arial" w:hAnsi="Arial" w:cs="Arial"/>
          <w:sz w:val="24"/>
          <w:szCs w:val="24"/>
        </w:rPr>
        <w:t xml:space="preserve"> and will be held</w:t>
      </w:r>
      <w:r w:rsidR="00492E19" w:rsidRPr="0002309C">
        <w:rPr>
          <w:rFonts w:ascii="Arial" w:hAnsi="Arial" w:cs="Arial"/>
          <w:sz w:val="24"/>
          <w:szCs w:val="24"/>
        </w:rPr>
        <w:t xml:space="preserve"> by absentee ballot only. </w:t>
      </w:r>
    </w:p>
    <w:p w14:paraId="1D73FD93" w14:textId="373BFE95" w:rsidR="00492E19" w:rsidRPr="0002309C" w:rsidRDefault="00001247" w:rsidP="00F647AB">
      <w:pPr>
        <w:jc w:val="both"/>
        <w:rPr>
          <w:rFonts w:ascii="Arial" w:hAnsi="Arial" w:cs="Arial"/>
          <w:sz w:val="24"/>
          <w:szCs w:val="24"/>
        </w:rPr>
      </w:pPr>
      <w:r w:rsidRPr="0002309C">
        <w:rPr>
          <w:rFonts w:ascii="Arial" w:hAnsi="Arial" w:cs="Arial"/>
          <w:sz w:val="24"/>
          <w:szCs w:val="24"/>
        </w:rPr>
        <w:t xml:space="preserve">The public </w:t>
      </w:r>
      <w:r w:rsidR="00151069" w:rsidRPr="0002309C">
        <w:rPr>
          <w:rFonts w:ascii="Arial" w:hAnsi="Arial" w:cs="Arial"/>
          <w:sz w:val="24"/>
          <w:szCs w:val="24"/>
        </w:rPr>
        <w:t>hearing on</w:t>
      </w:r>
      <w:r w:rsidRPr="0002309C">
        <w:rPr>
          <w:rFonts w:ascii="Arial" w:hAnsi="Arial" w:cs="Arial"/>
          <w:sz w:val="24"/>
          <w:szCs w:val="24"/>
        </w:rPr>
        <w:t xml:space="preserve"> this year’s proposed budget </w:t>
      </w:r>
      <w:r w:rsidR="00492E19" w:rsidRPr="0002309C">
        <w:rPr>
          <w:rFonts w:ascii="Arial" w:hAnsi="Arial" w:cs="Arial"/>
          <w:sz w:val="24"/>
          <w:szCs w:val="24"/>
        </w:rPr>
        <w:t xml:space="preserve">will be held remotely on </w:t>
      </w:r>
      <w:r w:rsidR="00151069">
        <w:rPr>
          <w:rFonts w:ascii="Arial" w:hAnsi="Arial" w:cs="Arial"/>
          <w:sz w:val="24"/>
          <w:szCs w:val="24"/>
        </w:rPr>
        <w:t>May 26, 2020</w:t>
      </w:r>
      <w:r w:rsidR="00492E19" w:rsidRPr="0002309C">
        <w:rPr>
          <w:rFonts w:ascii="Arial" w:hAnsi="Arial" w:cs="Arial"/>
          <w:sz w:val="24"/>
          <w:szCs w:val="24"/>
        </w:rPr>
        <w:t xml:space="preserve"> at </w:t>
      </w:r>
      <w:r w:rsidR="00151069">
        <w:rPr>
          <w:rFonts w:ascii="Arial" w:hAnsi="Arial" w:cs="Arial"/>
          <w:sz w:val="24"/>
          <w:szCs w:val="24"/>
        </w:rPr>
        <w:t xml:space="preserve">6:00 pm. </w:t>
      </w:r>
      <w:r w:rsidR="00082C67" w:rsidRPr="0002309C">
        <w:rPr>
          <w:rFonts w:ascii="Arial" w:hAnsi="Arial" w:cs="Arial"/>
          <w:sz w:val="24"/>
          <w:szCs w:val="24"/>
        </w:rPr>
        <w:t xml:space="preserve">Information on how to access the </w:t>
      </w:r>
      <w:r w:rsidR="00F36D7D" w:rsidRPr="0002309C">
        <w:rPr>
          <w:rFonts w:ascii="Arial" w:hAnsi="Arial" w:cs="Arial"/>
          <w:sz w:val="24"/>
          <w:szCs w:val="24"/>
        </w:rPr>
        <w:t xml:space="preserve">hearing will be posted on the District website at </w:t>
      </w:r>
      <w:r w:rsidR="00151069">
        <w:rPr>
          <w:rFonts w:ascii="Arial" w:hAnsi="Arial" w:cs="Arial"/>
          <w:sz w:val="24"/>
          <w:szCs w:val="24"/>
        </w:rPr>
        <w:t>www.towschool.org</w:t>
      </w:r>
    </w:p>
    <w:p w14:paraId="5DBF8855" w14:textId="7D8BA1A6" w:rsidR="00F647AB" w:rsidRPr="0002309C" w:rsidRDefault="00F647AB" w:rsidP="00F647AB">
      <w:pPr>
        <w:jc w:val="both"/>
        <w:rPr>
          <w:rFonts w:ascii="Arial" w:hAnsi="Arial" w:cs="Arial"/>
          <w:sz w:val="24"/>
          <w:szCs w:val="24"/>
        </w:rPr>
      </w:pPr>
      <w:r w:rsidRPr="0002309C">
        <w:rPr>
          <w:rFonts w:ascii="Arial" w:hAnsi="Arial" w:cs="Arial"/>
          <w:sz w:val="24"/>
          <w:szCs w:val="24"/>
        </w:rPr>
        <w:t xml:space="preserve">All qualified voters of the </w:t>
      </w:r>
      <w:r w:rsidR="00151069">
        <w:rPr>
          <w:rFonts w:ascii="Arial" w:hAnsi="Arial" w:cs="Arial"/>
          <w:sz w:val="24"/>
          <w:szCs w:val="24"/>
        </w:rPr>
        <w:t xml:space="preserve">Town of Webb Union Free School </w:t>
      </w:r>
      <w:r w:rsidRPr="0002309C">
        <w:rPr>
          <w:rFonts w:ascii="Arial" w:hAnsi="Arial" w:cs="Arial"/>
          <w:sz w:val="24"/>
          <w:szCs w:val="24"/>
        </w:rPr>
        <w:t xml:space="preserve">District </w:t>
      </w:r>
      <w:r w:rsidR="00DC27C1" w:rsidRPr="0002309C">
        <w:rPr>
          <w:rFonts w:ascii="Arial" w:hAnsi="Arial" w:cs="Arial"/>
          <w:sz w:val="24"/>
          <w:szCs w:val="24"/>
        </w:rPr>
        <w:t>will be sent an</w:t>
      </w:r>
      <w:r w:rsidRPr="0002309C">
        <w:rPr>
          <w:rFonts w:ascii="Arial" w:hAnsi="Arial" w:cs="Arial"/>
          <w:sz w:val="24"/>
          <w:szCs w:val="24"/>
        </w:rPr>
        <w:t xml:space="preserve"> absentee ballot </w:t>
      </w:r>
      <w:r w:rsidR="0031151A" w:rsidRPr="0002309C">
        <w:rPr>
          <w:rFonts w:ascii="Arial" w:hAnsi="Arial" w:cs="Arial"/>
          <w:sz w:val="24"/>
          <w:szCs w:val="24"/>
        </w:rPr>
        <w:t xml:space="preserve">together with a postage-paid return envelope and instructions for completing the same. </w:t>
      </w:r>
      <w:r w:rsidRPr="0002309C">
        <w:rPr>
          <w:rFonts w:ascii="Arial" w:hAnsi="Arial" w:cs="Arial"/>
          <w:sz w:val="24"/>
          <w:szCs w:val="24"/>
        </w:rPr>
        <w:t xml:space="preserve">To be counted, all completed absentee ballots must be received in the </w:t>
      </w:r>
      <w:r w:rsidR="0031151A" w:rsidRPr="0002309C">
        <w:rPr>
          <w:rFonts w:ascii="Arial" w:hAnsi="Arial" w:cs="Arial"/>
          <w:sz w:val="24"/>
          <w:szCs w:val="24"/>
        </w:rPr>
        <w:t>O</w:t>
      </w:r>
      <w:r w:rsidRPr="0002309C">
        <w:rPr>
          <w:rFonts w:ascii="Arial" w:hAnsi="Arial" w:cs="Arial"/>
          <w:sz w:val="24"/>
          <w:szCs w:val="24"/>
        </w:rPr>
        <w:t>ffice of the District Clerk by 5:00 p.m. on June 9, 2020.</w:t>
      </w:r>
    </w:p>
    <w:p w14:paraId="53FBD4E9" w14:textId="59F27829" w:rsidR="00492E19" w:rsidRPr="0002309C" w:rsidRDefault="00492E19" w:rsidP="00F647AB">
      <w:pPr>
        <w:jc w:val="both"/>
        <w:rPr>
          <w:rFonts w:ascii="Arial" w:hAnsi="Arial" w:cs="Arial"/>
          <w:sz w:val="24"/>
          <w:szCs w:val="24"/>
        </w:rPr>
      </w:pPr>
      <w:r w:rsidRPr="0002309C">
        <w:rPr>
          <w:rFonts w:ascii="Arial" w:hAnsi="Arial" w:cs="Arial"/>
          <w:sz w:val="24"/>
          <w:szCs w:val="24"/>
        </w:rPr>
        <w:t>A qualified voter is a person who is a citizen of the United States, at least eighteen years</w:t>
      </w:r>
      <w:r w:rsidR="00DB4B0F" w:rsidRPr="0002309C">
        <w:rPr>
          <w:rFonts w:ascii="Arial" w:hAnsi="Arial" w:cs="Arial"/>
          <w:sz w:val="24"/>
          <w:szCs w:val="24"/>
        </w:rPr>
        <w:t xml:space="preserve"> of age</w:t>
      </w:r>
      <w:r w:rsidRPr="0002309C">
        <w:rPr>
          <w:rFonts w:ascii="Arial" w:hAnsi="Arial" w:cs="Arial"/>
          <w:sz w:val="24"/>
          <w:szCs w:val="24"/>
        </w:rPr>
        <w:t>, a resident of the District for at least 30 days prior to the date of the election, and</w:t>
      </w:r>
      <w:r w:rsidR="00DB4B0F" w:rsidRPr="0002309C">
        <w:rPr>
          <w:rFonts w:ascii="Arial" w:hAnsi="Arial" w:cs="Arial"/>
          <w:sz w:val="24"/>
          <w:szCs w:val="24"/>
        </w:rPr>
        <w:t xml:space="preserve"> who</w:t>
      </w:r>
      <w:r w:rsidRPr="0002309C">
        <w:rPr>
          <w:rFonts w:ascii="Arial" w:hAnsi="Arial" w:cs="Arial"/>
          <w:sz w:val="24"/>
          <w:szCs w:val="24"/>
        </w:rPr>
        <w:t xml:space="preserve"> is not otherwise ineligible to vote under the provisions of section 5-106 of the Election Law (</w:t>
      </w:r>
      <w:r w:rsidR="00DB4B0F" w:rsidRPr="0002309C">
        <w:rPr>
          <w:rFonts w:ascii="Arial" w:hAnsi="Arial" w:cs="Arial"/>
          <w:sz w:val="24"/>
          <w:szCs w:val="24"/>
        </w:rPr>
        <w:t xml:space="preserve">e.g. a person who has  </w:t>
      </w:r>
      <w:r w:rsidRPr="0002309C">
        <w:rPr>
          <w:rFonts w:ascii="Arial" w:hAnsi="Arial" w:cs="Arial"/>
          <w:sz w:val="24"/>
          <w:szCs w:val="24"/>
        </w:rPr>
        <w:t xml:space="preserve">been adjudged to be mentally incompetent by a court). </w:t>
      </w:r>
    </w:p>
    <w:p w14:paraId="10C30C7C" w14:textId="0B6C07E3" w:rsidR="00F647AB" w:rsidRPr="0002309C" w:rsidRDefault="00F647AB" w:rsidP="00F647AB">
      <w:pPr>
        <w:jc w:val="both"/>
        <w:rPr>
          <w:rFonts w:ascii="Arial" w:hAnsi="Arial" w:cs="Arial"/>
          <w:sz w:val="24"/>
          <w:szCs w:val="24"/>
        </w:rPr>
      </w:pPr>
      <w:r w:rsidRPr="0002309C">
        <w:rPr>
          <w:rFonts w:ascii="Arial" w:hAnsi="Arial" w:cs="Arial"/>
          <w:sz w:val="24"/>
          <w:szCs w:val="24"/>
        </w:rPr>
        <w:t xml:space="preserve">In light of the limitations posed by COVID-19, there will be no </w:t>
      </w:r>
      <w:r w:rsidR="0088236E" w:rsidRPr="0002309C">
        <w:rPr>
          <w:rFonts w:ascii="Arial" w:hAnsi="Arial" w:cs="Arial"/>
          <w:sz w:val="24"/>
          <w:szCs w:val="24"/>
        </w:rPr>
        <w:t>in-person</w:t>
      </w:r>
      <w:r w:rsidRPr="0002309C">
        <w:rPr>
          <w:rFonts w:ascii="Arial" w:hAnsi="Arial" w:cs="Arial"/>
          <w:sz w:val="24"/>
          <w:szCs w:val="24"/>
        </w:rPr>
        <w:t xml:space="preserve"> voter registration held at school district offices prior to the June 9, 2020 vote. </w:t>
      </w:r>
      <w:r w:rsidR="0088236E" w:rsidRPr="0002309C">
        <w:rPr>
          <w:rFonts w:ascii="Arial" w:hAnsi="Arial" w:cs="Arial"/>
          <w:sz w:val="24"/>
          <w:szCs w:val="24"/>
        </w:rPr>
        <w:t xml:space="preserve"> </w:t>
      </w:r>
      <w:r w:rsidRPr="0002309C">
        <w:rPr>
          <w:rFonts w:ascii="Arial" w:hAnsi="Arial" w:cs="Arial"/>
          <w:sz w:val="24"/>
          <w:szCs w:val="24"/>
        </w:rPr>
        <w:t xml:space="preserve">If you are not </w:t>
      </w:r>
      <w:r w:rsidR="0088236E" w:rsidRPr="0002309C">
        <w:rPr>
          <w:rFonts w:ascii="Arial" w:hAnsi="Arial" w:cs="Arial"/>
          <w:sz w:val="24"/>
          <w:szCs w:val="24"/>
        </w:rPr>
        <w:t xml:space="preserve">currently </w:t>
      </w:r>
      <w:r w:rsidRPr="0002309C">
        <w:rPr>
          <w:rFonts w:ascii="Arial" w:hAnsi="Arial" w:cs="Arial"/>
          <w:sz w:val="24"/>
          <w:szCs w:val="24"/>
        </w:rPr>
        <w:t>registered</w:t>
      </w:r>
      <w:r w:rsidR="0088236E" w:rsidRPr="0002309C">
        <w:rPr>
          <w:rFonts w:ascii="Arial" w:hAnsi="Arial" w:cs="Arial"/>
          <w:sz w:val="24"/>
          <w:szCs w:val="24"/>
        </w:rPr>
        <w:t xml:space="preserve"> to vote</w:t>
      </w:r>
      <w:r w:rsidRPr="0002309C">
        <w:rPr>
          <w:rFonts w:ascii="Arial" w:hAnsi="Arial" w:cs="Arial"/>
          <w:sz w:val="24"/>
          <w:szCs w:val="24"/>
        </w:rPr>
        <w:t xml:space="preserve">, </w:t>
      </w:r>
      <w:r w:rsidR="004B1B47" w:rsidRPr="0002309C">
        <w:rPr>
          <w:rFonts w:ascii="Arial" w:hAnsi="Arial" w:cs="Arial"/>
          <w:sz w:val="24"/>
          <w:szCs w:val="24"/>
        </w:rPr>
        <w:t xml:space="preserve">registration </w:t>
      </w:r>
      <w:r w:rsidRPr="0002309C">
        <w:rPr>
          <w:rFonts w:ascii="Arial" w:hAnsi="Arial" w:cs="Arial"/>
          <w:sz w:val="24"/>
          <w:szCs w:val="24"/>
        </w:rPr>
        <w:t xml:space="preserve">with the County Board of Elections </w:t>
      </w:r>
      <w:r w:rsidR="004B1B47" w:rsidRPr="0002309C">
        <w:rPr>
          <w:rFonts w:ascii="Arial" w:hAnsi="Arial" w:cs="Arial"/>
          <w:sz w:val="24"/>
          <w:szCs w:val="24"/>
        </w:rPr>
        <w:t xml:space="preserve">is available online </w:t>
      </w:r>
      <w:r w:rsidRPr="0002309C">
        <w:rPr>
          <w:rFonts w:ascii="Arial" w:hAnsi="Arial" w:cs="Arial"/>
          <w:sz w:val="24"/>
          <w:szCs w:val="24"/>
        </w:rPr>
        <w:t xml:space="preserve">through the New York State Department of Motor Vehicles website at </w:t>
      </w:r>
      <w:hyperlink r:id="rId11" w:history="1">
        <w:r w:rsidRPr="0002309C">
          <w:rPr>
            <w:rStyle w:val="Hyperlink"/>
            <w:rFonts w:ascii="Arial" w:hAnsi="Arial" w:cs="Arial"/>
            <w:sz w:val="24"/>
            <w:szCs w:val="24"/>
          </w:rPr>
          <w:t>https://dmv.ny.gov/more-info/electronic-voter-registration-application</w:t>
        </w:r>
      </w:hyperlink>
      <w:r w:rsidRPr="0002309C">
        <w:rPr>
          <w:rFonts w:ascii="Arial" w:hAnsi="Arial" w:cs="Arial"/>
          <w:sz w:val="24"/>
          <w:szCs w:val="24"/>
        </w:rPr>
        <w:t>.</w:t>
      </w:r>
      <w:r w:rsidR="005670F7">
        <w:rPr>
          <w:rFonts w:ascii="Arial" w:hAnsi="Arial" w:cs="Arial"/>
          <w:sz w:val="24"/>
          <w:szCs w:val="24"/>
        </w:rPr>
        <w:t xml:space="preserve"> Those wishing to register online must do so by May 26, 2020.</w:t>
      </w:r>
    </w:p>
    <w:sectPr w:rsidR="00F647AB" w:rsidRPr="000230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1674" w14:textId="77777777" w:rsidR="00426478" w:rsidRDefault="00426478" w:rsidP="00426478">
      <w:pPr>
        <w:spacing w:after="0" w:line="240" w:lineRule="auto"/>
      </w:pPr>
      <w:r>
        <w:separator/>
      </w:r>
    </w:p>
  </w:endnote>
  <w:endnote w:type="continuationSeparator" w:id="0">
    <w:p w14:paraId="27822746" w14:textId="77777777" w:rsidR="00426478" w:rsidRDefault="00426478" w:rsidP="0042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EAB4" w14:textId="77777777" w:rsidR="00426478" w:rsidRDefault="00426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847A" w14:textId="03CF2F28" w:rsidR="00426478" w:rsidRDefault="0031464F">
    <w:pPr>
      <w:pStyle w:val="Footer"/>
    </w:pPr>
    <w:fldSimple w:instr=" DOCPROPERTY &quot;mvRef&quot; \* MERGEFORMAT ">
      <w:r w:rsidR="00837085">
        <w:t>GGDOCS-951865846-349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0E9A" w14:textId="77777777" w:rsidR="00426478" w:rsidRDefault="0042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B1710" w14:textId="77777777" w:rsidR="00426478" w:rsidRDefault="00426478" w:rsidP="00426478">
      <w:pPr>
        <w:spacing w:after="0" w:line="240" w:lineRule="auto"/>
      </w:pPr>
      <w:r>
        <w:separator/>
      </w:r>
    </w:p>
  </w:footnote>
  <w:footnote w:type="continuationSeparator" w:id="0">
    <w:p w14:paraId="45F92B50" w14:textId="77777777" w:rsidR="00426478" w:rsidRDefault="00426478" w:rsidP="0042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42AD" w14:textId="77777777" w:rsidR="00426478" w:rsidRDefault="00426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3D31" w14:textId="77777777" w:rsidR="00426478" w:rsidRDefault="00426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88A1" w14:textId="77777777" w:rsidR="00426478" w:rsidRDefault="00426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17CA3"/>
    <w:multiLevelType w:val="hybridMultilevel"/>
    <w:tmpl w:val="209E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19"/>
    <w:rsid w:val="00001247"/>
    <w:rsid w:val="0002309C"/>
    <w:rsid w:val="00082C67"/>
    <w:rsid w:val="000F7F91"/>
    <w:rsid w:val="00151069"/>
    <w:rsid w:val="00222F13"/>
    <w:rsid w:val="0031151A"/>
    <w:rsid w:val="0031464F"/>
    <w:rsid w:val="00426478"/>
    <w:rsid w:val="00472D73"/>
    <w:rsid w:val="00492E19"/>
    <w:rsid w:val="004B1B47"/>
    <w:rsid w:val="005670F7"/>
    <w:rsid w:val="00735CA9"/>
    <w:rsid w:val="00837085"/>
    <w:rsid w:val="0088236E"/>
    <w:rsid w:val="009010F8"/>
    <w:rsid w:val="00990B87"/>
    <w:rsid w:val="00A047F4"/>
    <w:rsid w:val="00BA783C"/>
    <w:rsid w:val="00BB377F"/>
    <w:rsid w:val="00BC4390"/>
    <w:rsid w:val="00D74427"/>
    <w:rsid w:val="00DB4B0F"/>
    <w:rsid w:val="00DC27C1"/>
    <w:rsid w:val="00ED19D1"/>
    <w:rsid w:val="00ED355E"/>
    <w:rsid w:val="00ED7499"/>
    <w:rsid w:val="00F11FA9"/>
    <w:rsid w:val="00F36D7D"/>
    <w:rsid w:val="00F647AB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CFA3"/>
  <w15:chartTrackingRefBased/>
  <w15:docId w15:val="{40F56EF2-ACB2-4AAD-B05E-FA9F187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7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7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78"/>
  </w:style>
  <w:style w:type="paragraph" w:styleId="Footer">
    <w:name w:val="footer"/>
    <w:basedOn w:val="Normal"/>
    <w:link w:val="FooterChar"/>
    <w:uiPriority w:val="99"/>
    <w:unhideWhenUsed/>
    <w:rsid w:val="00426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mv.ny.gov/more-info/electronic-voter-registration-applic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ercioLibrary" ma:contentTypeID="0x0101090014BE399238FF8C4794BCD777607FFB8500ACF39F8E84504342BF0F88B326F9BCD8" ma:contentTypeVersion="41" ma:contentTypeDescription="" ma:contentTypeScope="" ma:versionID="118560deee3e5b7e092a2c181edf4949">
  <xsd:schema xmlns:xsd="http://www.w3.org/2001/XMLSchema" xmlns:xs="http://www.w3.org/2001/XMLSchema" xmlns:p="http://schemas.microsoft.com/office/2006/metadata/properties" xmlns:ns1="4fbebdbc-8351-40a9-b661-1a3df71f4420" xmlns:ns4="7c65cb87-621a-4e0f-85bd-9dd390bc186a" targetNamespace="http://schemas.microsoft.com/office/2006/metadata/properties" ma:root="true" ma:fieldsID="164e0517a663814c847daa44dc9ca235" ns1:_="" ns4:_="">
    <xsd:import namespace="4fbebdbc-8351-40a9-b661-1a3df71f4420"/>
    <xsd:import namespace="7c65cb87-621a-4e0f-85bd-9dd390bc186a"/>
    <xsd:element name="properties">
      <xsd:complexType>
        <xsd:sequence>
          <xsd:element name="documentManagement">
            <xsd:complexType>
              <xsd:all>
                <xsd:element ref="ns1:Author8020"/>
                <xsd:element ref="ns1:Type8020" minOccurs="0"/>
                <xsd:element ref="ns1:Status8020" minOccurs="0"/>
                <xsd:element ref="ns1:Original_x0020_Author" minOccurs="0"/>
                <xsd:element ref="ns1:Original_x0020_Created" minOccurs="0"/>
                <xsd:element ref="ns1:Original_x0020_Filename" minOccurs="0"/>
                <xsd:element ref="ns1:Original_x0020_Modified" minOccurs="0"/>
                <xsd:element ref="ns1:Original_x0020_Producer" minOccurs="0"/>
                <xsd:element ref="ns1:Keywords8020" minOccurs="0"/>
                <xsd:element ref="ns1:To" minOccurs="0"/>
                <xsd:element ref="ns1:Attach_x0020_Count" minOccurs="0"/>
                <xsd:element ref="ns1:BCC" minOccurs="0"/>
                <xsd:element ref="ns1:CC" minOccurs="0"/>
                <xsd:element ref="ns1:Importance" minOccurs="0"/>
                <xsd:element ref="ns1:Sensitivity" minOccurs="0"/>
                <xsd:element ref="ns1:mvReceivedTime" minOccurs="0"/>
                <xsd:element ref="ns1:mvFrom" minOccurs="0"/>
                <xsd:element ref="ns1:Reference" minOccurs="0"/>
                <xsd:element ref="ns1:EmailCategory8020" minOccurs="0"/>
                <xsd:element ref="ns1:OnBehalfName8020" minOccurs="0"/>
                <xsd:element ref="ns1:Conversation_x0020_Topic" minOccurs="0"/>
                <xsd:element ref="ns1:Message" minOccurs="0"/>
                <xsd:element ref="ns1:Received_x0020_Time" minOccurs="0"/>
                <xsd:element ref="ns1:Tracking_x0020_Tag" minOccurs="0"/>
                <xsd:element ref="ns1:DocumentID8020" minOccurs="0"/>
                <xsd:element ref="ns1:_dlc_DocId" minOccurs="0"/>
                <xsd:element ref="ns1:_dlc_DocIdUrl" minOccurs="0"/>
                <xsd:element ref="ns1:_dlc_DocIdPersistId" minOccurs="0"/>
                <xsd:element ref="ns1:From1" minOccurs="0"/>
                <xsd:element ref="ns1:Comments8020" minOccurs="0"/>
                <xsd:element ref="ns1:DocNo8020" minOccurs="0"/>
                <xsd:element ref="ns1:mvCheckoutUser" minOccurs="0"/>
                <xsd:element ref="ns1:mvHasAttachments" minOccurs="0"/>
                <xsd:element ref="ns1:mvImportance" minOccurs="0"/>
                <xsd:element ref="ns1:mvSubject" minOccurs="0"/>
                <xsd:element ref="ns1:mvTo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bdbc-8351-40a9-b661-1a3df71f4420" elementFormDefault="qualified">
    <xsd:import namespace="http://schemas.microsoft.com/office/2006/documentManagement/types"/>
    <xsd:import namespace="http://schemas.microsoft.com/office/infopath/2007/PartnerControls"/>
    <xsd:element name="Author8020" ma:index="0" ma:displayName="Authored by" ma:default="Select Author" ma:format="Dropdown" ma:internalName="Author8020">
      <xsd:simpleType>
        <xsd:restriction base="dms:Choice">
          <xsd:enumeration value="Select Author"/>
          <xsd:enumeration value="Adam Grogan"/>
          <xsd:enumeration value="Abigail Kalish"/>
          <xsd:enumeration value="Alessandro Paolini"/>
          <xsd:enumeration value="Anthony Fasano"/>
          <xsd:enumeration value="Azarra Ali"/>
          <xsd:enumeration value="Barbara Aloe"/>
          <xsd:enumeration value="Barbara Emigholz"/>
          <xsd:enumeration value="Bonnie Gorham"/>
          <xsd:enumeration value="Bryan Georgiady"/>
          <xsd:enumeration value="Cathy Breidenbach"/>
          <xsd:enumeration value="Christina Brennan"/>
          <xsd:enumeration value="Christopher Mestecky"/>
          <xsd:enumeration value="Christopher Shishko"/>
          <xsd:enumeration value="Colleen Vella"/>
          <xsd:enumeration value="Daniela Giordano"/>
          <xsd:enumeration value="Denise Van Nostrand"/>
          <xsd:enumeration value="Dennis McGrath"/>
          <xsd:enumeration value="Donna Dubato"/>
          <xsd:enumeration value="Doreen Giaquinto"/>
          <xsd:enumeration value="Eric Levine"/>
          <xsd:enumeration value="Erin O'Grady-Parent"/>
          <xsd:enumeration value="Frank Barile"/>
          <xsd:enumeration value="Gary Steffanetta"/>
          <xsd:enumeration value="George Pammer"/>
          <xsd:enumeration value="Gregory Gillen"/>
          <xsd:enumeration value="Gregory Guercio"/>
          <xsd:enumeration value="Hal Budnick"/>
          <xsd:enumeration value="Jackie DiTomasso"/>
          <xsd:enumeration value="Jared Dockswell"/>
          <xsd:enumeration value="John Sheahan"/>
          <xsd:enumeration value="Kathryn Maier"/>
          <xsd:enumeration value="Kathy Ahearn"/>
          <xsd:enumeration value="Kelly Reape"/>
          <xsd:enumeration value="LaWanda Williams"/>
          <xsd:enumeration value="Lisa Hutchinson"/>
          <xsd:enumeration value="Maria Casamassa"/>
          <xsd:enumeration value="Mary Stephens"/>
          <xsd:enumeration value="MaryJane Litvack"/>
          <xsd:enumeration value="Matthew Galante"/>
          <xsd:enumeration value="Michelle Buschor"/>
          <xsd:enumeration value="Nicole Murphy"/>
          <xsd:enumeration value="Noreen Gilroy"/>
          <xsd:enumeration value="Oroma Reynolds"/>
          <xsd:enumeration value="Osvaldo De Le Cruz"/>
          <xsd:enumeration value="Patricia Unz"/>
          <xsd:enumeration value="Paula Sabellico"/>
          <xsd:enumeration value="Rachel Hunter"/>
          <xsd:enumeration value="Randy Glasser"/>
          <xsd:enumeration value="Reesa Miles"/>
          <xsd:enumeration value="Richard Guercio"/>
          <xsd:enumeration value="Ryan Johnson"/>
          <xsd:enumeration value="Stefanie Perretta"/>
          <xsd:enumeration value="Stephanie Denzel"/>
          <xsd:enumeration value="Stella Parpas"/>
          <xsd:enumeration value="Tara Kahn"/>
          <xsd:enumeration value="Toni Mincieli"/>
          <xsd:enumeration value="Torrey Chin"/>
          <xsd:enumeration value="Wallis Granat"/>
          <xsd:enumeration value="William Kleinfelder"/>
        </xsd:restriction>
      </xsd:simpleType>
    </xsd:element>
    <xsd:element name="Type8020" ma:index="1" nillable="true" ma:displayName="Type8020" ma:default="None" ma:format="Dropdown" ma:internalName="Type8020">
      <xsd:simpleType>
        <xsd:restriction base="dms:Choice">
          <xsd:enumeration value="None"/>
          <xsd:enumeration value="Affidavit Affirmation"/>
          <xsd:enumeration value="Charges"/>
          <xsd:enumeration value="Contract"/>
          <xsd:enumeration value="Decision"/>
          <xsd:enumeration value="ECF"/>
          <xsd:enumeration value="E-mail"/>
          <xsd:enumeration value="Exhibit List"/>
          <xsd:enumeration value="Fax"/>
          <xsd:enumeration value="Form Letter Notice"/>
          <xsd:enumeration value="Lease"/>
          <xsd:enumeration value="Legal Opinion"/>
          <xsd:enumeration value="Letter"/>
          <xsd:enumeration value="Memorandum"/>
          <xsd:enumeration value="Memorandum of Law Brief"/>
          <xsd:enumeration value="Misc"/>
          <xsd:enumeration value="MOA Side Letter"/>
          <xsd:enumeration value="Negotiations Proposal"/>
          <xsd:enumeration value="Other Litigation Document"/>
          <xsd:enumeration value="Personal"/>
          <xsd:enumeration value="Pleading"/>
          <xsd:enumeration value="Policy"/>
          <xsd:enumeration value="Power Point Presentation"/>
          <xsd:enumeration value="Presentation"/>
          <xsd:enumeration value="Record"/>
          <xsd:enumeration value="Resolution"/>
          <xsd:enumeration value="Speech"/>
          <xsd:enumeration value="Spread Sheet"/>
          <xsd:enumeration value="Stipulation Release"/>
          <xsd:enumeration value="Subpoena"/>
        </xsd:restriction>
      </xsd:simpleType>
    </xsd:element>
    <xsd:element name="Status8020" ma:index="2" nillable="true" ma:displayName="Status8020" ma:default="None" ma:format="Dropdown" ma:internalName="Status8020">
      <xsd:simpleType>
        <xsd:restriction base="dms:Choice">
          <xsd:enumeration value="None"/>
          <xsd:enumeration value="Approved"/>
          <xsd:enumeration value="Draft"/>
          <xsd:enumeration value="In Review"/>
          <xsd:enumeration value="Published"/>
        </xsd:restriction>
      </xsd:simpleType>
    </xsd:element>
    <xsd:element name="Original_x0020_Author" ma:index="5" nillable="true" ma:displayName="Original Author" ma:internalName="Original_x0020_Author">
      <xsd:simpleType>
        <xsd:restriction base="dms:Text">
          <xsd:maxLength value="255"/>
        </xsd:restriction>
      </xsd:simpleType>
    </xsd:element>
    <xsd:element name="Original_x0020_Created" ma:index="6" nillable="true" ma:displayName="Original Created" ma:format="DateOnly" ma:internalName="Original_x0020_Created">
      <xsd:simpleType>
        <xsd:restriction base="dms:DateTime"/>
      </xsd:simpleType>
    </xsd:element>
    <xsd:element name="Original_x0020_Filename" ma:index="7" nillable="true" ma:displayName="Original Filename" ma:internalName="Original_x0020_Filename">
      <xsd:simpleType>
        <xsd:restriction base="dms:Text">
          <xsd:maxLength value="255"/>
        </xsd:restriction>
      </xsd:simpleType>
    </xsd:element>
    <xsd:element name="Original_x0020_Modified" ma:index="8" nillable="true" ma:displayName="Original Modified" ma:format="DateTime" ma:internalName="Original_x0020_Modified">
      <xsd:simpleType>
        <xsd:restriction base="dms:DateTime"/>
      </xsd:simpleType>
    </xsd:element>
    <xsd:element name="Original_x0020_Producer" ma:index="9" nillable="true" ma:displayName="Original Producer" ma:internalName="Original_x0020_Producer">
      <xsd:simpleType>
        <xsd:restriction base="dms:Text">
          <xsd:maxLength value="255"/>
        </xsd:restriction>
      </xsd:simpleType>
    </xsd:element>
    <xsd:element name="Keywords8020" ma:index="10" nillable="true" ma:displayName="Keywords8020" ma:internalName="Keywords8020">
      <xsd:simpleType>
        <xsd:restriction base="dms:Text">
          <xsd:maxLength value="255"/>
        </xsd:restriction>
      </xsd:simpleType>
    </xsd:element>
    <xsd:element name="To" ma:index="11" nillable="true" ma:displayName="To" ma:internalName="To">
      <xsd:simpleType>
        <xsd:restriction base="dms:Text">
          <xsd:maxLength value="255"/>
        </xsd:restriction>
      </xsd:simpleType>
    </xsd:element>
    <xsd:element name="Attach_x0020_Count" ma:index="12" nillable="true" ma:displayName="Attach Count" ma:internalName="Attach_x0020_Count">
      <xsd:simpleType>
        <xsd:restriction base="dms:Text">
          <xsd:maxLength value="255"/>
        </xsd:restriction>
      </xsd:simpleType>
    </xsd:element>
    <xsd:element name="BCC" ma:index="13" nillable="true" ma:displayName="BCC" ma:internalName="BCC">
      <xsd:simpleType>
        <xsd:restriction base="dms:Text">
          <xsd:maxLength value="255"/>
        </xsd:restriction>
      </xsd:simpleType>
    </xsd:element>
    <xsd:element name="CC" ma:index="14" nillable="true" ma:displayName="CC" ma:internalName="CC">
      <xsd:simpleType>
        <xsd:restriction base="dms:Text">
          <xsd:maxLength value="255"/>
        </xsd:restriction>
      </xsd:simpleType>
    </xsd:element>
    <xsd:element name="Importance" ma:index="15" nillable="true" ma:displayName="Importance" ma:internalName="Importance">
      <xsd:simpleType>
        <xsd:restriction base="dms:Text">
          <xsd:maxLength value="255"/>
        </xsd:restriction>
      </xsd:simpleType>
    </xsd:element>
    <xsd:element name="Sensitivity" ma:index="16" nillable="true" ma:displayName="Sensitivity" ma:internalName="Sensitivity">
      <xsd:simpleType>
        <xsd:restriction base="dms:Text">
          <xsd:maxLength value="255"/>
        </xsd:restriction>
      </xsd:simpleType>
    </xsd:element>
    <xsd:element name="mvReceivedTime" ma:index="18" nillable="true" ma:displayName="mvReceivedTime" ma:format="DateOnly" ma:internalName="mvReceivedTime">
      <xsd:simpleType>
        <xsd:restriction base="dms:DateTime"/>
      </xsd:simpleType>
    </xsd:element>
    <xsd:element name="mvFrom" ma:index="19" nillable="true" ma:displayName="mvFrom" ma:internalName="mvFrom">
      <xsd:simpleType>
        <xsd:restriction base="dms:Text">
          <xsd:maxLength value="255"/>
        </xsd:restriction>
      </xsd:simpleType>
    </xsd:element>
    <xsd:element name="Reference" ma:index="22" nillable="true" ma:displayName="Reference" ma:default="None" ma:format="Dropdown" ma:hidden="true" ma:internalName="Reference" ma:readOnly="false">
      <xsd:simpleType>
        <xsd:restriction base="dms:Choice">
          <xsd:enumeration value="None"/>
          <xsd:enumeration value="Arbitration Grievances"/>
          <xsd:enumeration value="Employee Discipline Sexual Harassment"/>
          <xsd:enumeration value="Employee Health Benefits SEC 913 FMLA"/>
          <xsd:enumeration value="Employee Tenure Seniority Compensation"/>
          <xsd:enumeration value="Facilities and Property Use Lease Purchase"/>
          <xsd:enumeration value="Fact Finding"/>
          <xsd:enumeration value="Federal Litigation"/>
          <xsd:enumeration value="General Education Curriculum Copyright"/>
          <xsd:enumeration value="Impartial Hearing Special Education Section 504"/>
          <xsd:enumeration value="Insurance Unemployment"/>
          <xsd:enumeration value="Negotiations"/>
          <xsd:enumeration value="Article 78"/>
          <xsd:enumeration value="OCR EEOC SDHR Complaint"/>
          <xsd:enumeration value="PERB Matters"/>
          <xsd:enumeration value="Section 75"/>
          <xsd:enumeration value="State Litigation"/>
          <xsd:enumeration value="Student Health Immunization Athletics"/>
          <xsd:enumeration value="Student Records FOIL"/>
          <xsd:enumeration value="Student Residency"/>
          <xsd:enumeration value="Student Suspension Discipline Search"/>
          <xsd:enumeration value="Bid Purchasing Leasing"/>
          <xsd:enumeration value="Board Members District Officers"/>
          <xsd:enumeration value="Budget Finance Audit"/>
          <xsd:enumeration value="Commissioner Appeal"/>
          <xsd:enumeration value="Construction Contracts Bonds Management"/>
          <xsd:enumeration value="Discrimination Civil Rights Constitutional"/>
          <xsd:enumeration value="Election Matter"/>
        </xsd:restriction>
      </xsd:simpleType>
    </xsd:element>
    <xsd:element name="EmailCategory8020" ma:index="23" nillable="true" ma:displayName="EmailCategory8020" ma:hidden="true" ma:internalName="EmailCategory8020" ma:readOnly="false">
      <xsd:simpleType>
        <xsd:restriction base="dms:Text">
          <xsd:maxLength value="255"/>
        </xsd:restriction>
      </xsd:simpleType>
    </xsd:element>
    <xsd:element name="OnBehalfName8020" ma:index="24" nillable="true" ma:displayName="OnBehalfName8020" ma:hidden="true" ma:internalName="OnBehalfName8020" ma:readOnly="false">
      <xsd:simpleType>
        <xsd:restriction base="dms:Text">
          <xsd:maxLength value="255"/>
        </xsd:restriction>
      </xsd:simpleType>
    </xsd:element>
    <xsd:element name="Conversation_x0020_Topic" ma:index="28" nillable="true" ma:displayName="Conversation Topic" ma:hidden="true" ma:internalName="Conversation_x0020_Topic" ma:readOnly="false">
      <xsd:simpleType>
        <xsd:restriction base="dms:Text">
          <xsd:maxLength value="255"/>
        </xsd:restriction>
      </xsd:simpleType>
    </xsd:element>
    <xsd:element name="Message" ma:index="29" nillable="true" ma:displayName="Message" ma:hidden="true" ma:internalName="Message" ma:readOnly="false">
      <xsd:simpleType>
        <xsd:restriction base="dms:Text">
          <xsd:maxLength value="255"/>
        </xsd:restriction>
      </xsd:simpleType>
    </xsd:element>
    <xsd:element name="Received_x0020_Time" ma:index="30" nillable="true" ma:displayName="Received Time" ma:format="DateTime" ma:hidden="true" ma:internalName="Received_x0020_Time" ma:readOnly="false">
      <xsd:simpleType>
        <xsd:restriction base="dms:DateTime"/>
      </xsd:simpleType>
    </xsd:element>
    <xsd:element name="Tracking_x0020_Tag" ma:index="31" nillable="true" ma:displayName="Tracking Tag" ma:hidden="true" ma:internalName="Tracking_x0020_Tag" ma:readOnly="false">
      <xsd:simpleType>
        <xsd:restriction base="dms:Text">
          <xsd:maxLength value="255"/>
        </xsd:restriction>
      </xsd:simpleType>
    </xsd:element>
    <xsd:element name="DocumentID8020" ma:index="34" nillable="true" ma:displayName="DocumentID8020" ma:hidden="true" ma:internalName="DocumentID8020" ma:readOnly="false">
      <xsd:simpleType>
        <xsd:restriction base="dms:Number"/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rom1" ma:index="38" nillable="true" ma:displayName="From" ma:hidden="true" ma:internalName="From10" ma:readOnly="false">
      <xsd:simpleType>
        <xsd:restriction base="dms:Text">
          <xsd:maxLength value="255"/>
        </xsd:restriction>
      </xsd:simpleType>
    </xsd:element>
    <xsd:element name="Comments8020" ma:index="39" nillable="true" ma:displayName="Comments8020" ma:hidden="true" ma:internalName="Comments8020" ma:readOnly="false">
      <xsd:simpleType>
        <xsd:restriction base="dms:Note"/>
      </xsd:simpleType>
    </xsd:element>
    <xsd:element name="DocNo8020" ma:index="40" nillable="true" ma:displayName="DocNo8020" ma:hidden="true" ma:internalName="DocNo8020" ma:readOnly="false">
      <xsd:simpleType>
        <xsd:restriction base="dms:Number"/>
      </xsd:simpleType>
    </xsd:element>
    <xsd:element name="mvCheckoutUser" ma:index="41" nillable="true" ma:displayName="mvCheckoutUser" ma:hidden="true" ma:internalName="mvCheckoutUser" ma:readOnly="false">
      <xsd:simpleType>
        <xsd:restriction base="dms:Text">
          <xsd:maxLength value="255"/>
        </xsd:restriction>
      </xsd:simpleType>
    </xsd:element>
    <xsd:element name="mvHasAttachments" ma:index="42" nillable="true" ma:displayName="mvHasAttachments" ma:hidden="true" ma:internalName="mvHasAttachments" ma:readOnly="false">
      <xsd:simpleType>
        <xsd:restriction base="dms:Text">
          <xsd:maxLength value="255"/>
        </xsd:restriction>
      </xsd:simpleType>
    </xsd:element>
    <xsd:element name="mvImportance" ma:index="43" nillable="true" ma:displayName="mvImportance" ma:hidden="true" ma:internalName="mvImportance" ma:readOnly="false">
      <xsd:simpleType>
        <xsd:restriction base="dms:Text">
          <xsd:maxLength value="255"/>
        </xsd:restriction>
      </xsd:simpleType>
    </xsd:element>
    <xsd:element name="mvSubject" ma:index="44" nillable="true" ma:displayName="mvSubject" ma:hidden="true" ma:internalName="mvSubject" ma:readOnly="false">
      <xsd:simpleType>
        <xsd:restriction base="dms:Text">
          <xsd:maxLength value="255"/>
        </xsd:restriction>
      </xsd:simpleType>
    </xsd:element>
    <xsd:element name="mvTo" ma:index="45" nillable="true" ma:displayName="mvTo" ma:hidden="true" ma:internalName="mv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5cb87-621a-4e0f-85bd-9dd390bc1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4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8020 xmlns="4fbebdbc-8351-40a9-b661-1a3df71f4420">Frank Barile</Author8020>
    <Type8020 xmlns="4fbebdbc-8351-40a9-b661-1a3df71f4420">Form Letter Notice</Type8020>
    <Status8020 xmlns="4fbebdbc-8351-40a9-b661-1a3df71f4420">None</Status8020>
    <Original_x0020_Author xmlns="4fbebdbc-8351-40a9-b661-1a3df71f4420">Frank Barile</Original_x0020_Author>
    <Original_x0020_Created xmlns="4fbebdbc-8351-40a9-b661-1a3df71f4420">2020-05-04T17:33:00.0000000</Original_x0020_Created>
    <Original_x0020_Filename xmlns="4fbebdbc-8351-40a9-b661-1a3df71f4420" xsi:nil="true"/>
    <Original_x0020_Modified xmlns="4fbebdbc-8351-40a9-b661-1a3df71f4420">2020-05-04T18:06:01+00:00</Original_x0020_Modified>
    <Original_x0020_Producer xmlns="4fbebdbc-8351-40a9-b661-1a3df71f4420" xsi:nil="true"/>
    <Keywords8020 xmlns="4fbebdbc-8351-40a9-b661-1a3df71f4420" xsi:nil="true"/>
    <To xmlns="4fbebdbc-8351-40a9-b661-1a3df71f4420" xsi:nil="true"/>
    <Attach_x0020_Count xmlns="4fbebdbc-8351-40a9-b661-1a3df71f4420" xsi:nil="true"/>
    <BCC xmlns="4fbebdbc-8351-40a9-b661-1a3df71f4420" xsi:nil="true"/>
    <CC xmlns="4fbebdbc-8351-40a9-b661-1a3df71f4420" xsi:nil="true"/>
    <Importance xmlns="4fbebdbc-8351-40a9-b661-1a3df71f4420" xsi:nil="true"/>
    <Sensitivity xmlns="4fbebdbc-8351-40a9-b661-1a3df71f4420" xsi:nil="true"/>
    <mvReceivedTime xmlns="4fbebdbc-8351-40a9-b661-1a3df71f4420" xsi:nil="true"/>
    <mvFrom xmlns="4fbebdbc-8351-40a9-b661-1a3df71f4420" xsi:nil="true"/>
    <Conversation_x0020_Topic xmlns="4fbebdbc-8351-40a9-b661-1a3df71f4420" xsi:nil="true"/>
    <From1 xmlns="4fbebdbc-8351-40a9-b661-1a3df71f4420" xsi:nil="true"/>
    <Comments8020 xmlns="4fbebdbc-8351-40a9-b661-1a3df71f4420" xsi:nil="true"/>
    <Message xmlns="4fbebdbc-8351-40a9-b661-1a3df71f4420" xsi:nil="true"/>
    <OnBehalfName8020 xmlns="4fbebdbc-8351-40a9-b661-1a3df71f4420" xsi:nil="true"/>
    <DocNo8020 xmlns="4fbebdbc-8351-40a9-b661-1a3df71f4420" xsi:nil="true"/>
    <mvCheckoutUser xmlns="4fbebdbc-8351-40a9-b661-1a3df71f4420" xsi:nil="true"/>
    <EmailCategory8020 xmlns="4fbebdbc-8351-40a9-b661-1a3df71f4420" xsi:nil="true"/>
    <mvHasAttachments xmlns="4fbebdbc-8351-40a9-b661-1a3df71f4420" xsi:nil="true"/>
    <mvSubject xmlns="4fbebdbc-8351-40a9-b661-1a3df71f4420" xsi:nil="true"/>
    <mvTo xmlns="4fbebdbc-8351-40a9-b661-1a3df71f4420" xsi:nil="true"/>
    <Tracking_x0020_Tag xmlns="4fbebdbc-8351-40a9-b661-1a3df71f4420" xsi:nil="true"/>
    <DocumentID8020 xmlns="4fbebdbc-8351-40a9-b661-1a3df71f4420" xsi:nil="true"/>
    <mvImportance xmlns="4fbebdbc-8351-40a9-b661-1a3df71f4420" xsi:nil="true"/>
    <Reference xmlns="4fbebdbc-8351-40a9-b661-1a3df71f4420">None</Reference>
    <Received_x0020_Time xmlns="4fbebdbc-8351-40a9-b661-1a3df71f4420" xsi:nil="true"/>
    <_dlc_DocId xmlns="4fbebdbc-8351-40a9-b661-1a3df71f4420">GGDOCS-951865846-349</_dlc_DocId>
    <_dlc_DocIdUrl xmlns="4fbebdbc-8351-40a9-b661-1a3df71f4420">
      <Url>https://guerciolaw.sharepoint.com/sites/ClientFiles/GNRL/_layouts/15/DocIdRedir.aspx?ID=GGDOCS-951865846-349</Url>
      <Description>GGDOCS-951865846-349</Description>
    </_dlc_DocIdUrl>
  </documentManagement>
</p:properties>
</file>

<file path=customXml/itemProps1.xml><?xml version="1.0" encoding="utf-8"?>
<ds:datastoreItem xmlns:ds="http://schemas.openxmlformats.org/officeDocument/2006/customXml" ds:itemID="{C7F06A6F-D681-4710-8743-E6DC4B728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BDD01-11A0-4963-88AE-833602AE63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0EDF81-FEAD-41AC-A5F6-FE7C6E59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bdbc-8351-40a9-b661-1a3df71f4420"/>
    <ds:schemaRef ds:uri="7c65cb87-621a-4e0f-85bd-9dd390bc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11478-FFE3-4E4C-847A-CB9771020E97}">
  <ds:schemaRefs>
    <ds:schemaRef ds:uri="http://purl.org/dc/terms/"/>
    <ds:schemaRef ds:uri="4fbebdbc-8351-40a9-b661-1a3df71f442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c65cb87-621a-4e0f-85bd-9dd390bc18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Postcard Language for Districts with Personal Registration.docx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Postcard Language for Districts with Personal Registration.docx</dc:title>
  <dc:subject/>
  <dc:creator>Frank Barile</dc:creator>
  <cp:keywords/>
  <dc:description/>
  <cp:lastModifiedBy>Jenn Dunn</cp:lastModifiedBy>
  <cp:revision>3</cp:revision>
  <cp:lastPrinted>2020-05-05T21:47:00Z</cp:lastPrinted>
  <dcterms:created xsi:type="dcterms:W3CDTF">2020-05-06T20:28:00Z</dcterms:created>
  <dcterms:modified xsi:type="dcterms:W3CDTF">2020-05-12T16:46:00Z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8020">
    <vt:lpwstr>Frank Barile</vt:lpwstr>
  </property>
  <property fmtid="{D5CDD505-2E9C-101B-9397-08002B2CF9AE}" pid="3" name="Type8020">
    <vt:lpwstr>Form Letter Notice</vt:lpwstr>
  </property>
  <property fmtid="{D5CDD505-2E9C-101B-9397-08002B2CF9AE}" pid="4" name="Status8020">
    <vt:lpwstr>None</vt:lpwstr>
  </property>
  <property fmtid="{D5CDD505-2E9C-101B-9397-08002B2CF9AE}" pid="5" name="Original Author">
    <vt:lpwstr>Frank Barile</vt:lpwstr>
  </property>
  <property fmtid="{D5CDD505-2E9C-101B-9397-08002B2CF9AE}" pid="6" name="Original Created">
    <vt:lpwstr>2020-05-04T17:33:00.0000000</vt:lpwstr>
  </property>
  <property fmtid="{D5CDD505-2E9C-101B-9397-08002B2CF9AE}" pid="7" name="Original Filename">
    <vt:lpwstr/>
  </property>
  <property fmtid="{D5CDD505-2E9C-101B-9397-08002B2CF9AE}" pid="8" name="Original Modified">
    <vt:lpwstr>2020-05-04T18:06:01.0000000</vt:lpwstr>
  </property>
  <property fmtid="{D5CDD505-2E9C-101B-9397-08002B2CF9AE}" pid="9" name="Original Producer">
    <vt:lpwstr/>
  </property>
  <property fmtid="{D5CDD505-2E9C-101B-9397-08002B2CF9AE}" pid="10" name="Keywords8020">
    <vt:lpwstr/>
  </property>
  <property fmtid="{D5CDD505-2E9C-101B-9397-08002B2CF9AE}" pid="11" name="To">
    <vt:lpwstr/>
  </property>
  <property fmtid="{D5CDD505-2E9C-101B-9397-08002B2CF9AE}" pid="12" name="Attach Count">
    <vt:lpwstr/>
  </property>
  <property fmtid="{D5CDD505-2E9C-101B-9397-08002B2CF9AE}" pid="13" name="BCC">
    <vt:lpwstr/>
  </property>
  <property fmtid="{D5CDD505-2E9C-101B-9397-08002B2CF9AE}" pid="14" name="CC">
    <vt:lpwstr/>
  </property>
  <property fmtid="{D5CDD505-2E9C-101B-9397-08002B2CF9AE}" pid="15" name="Importance">
    <vt:lpwstr/>
  </property>
  <property fmtid="{D5CDD505-2E9C-101B-9397-08002B2CF9AE}" pid="16" name="Sensitivity">
    <vt:lpwstr/>
  </property>
  <property fmtid="{D5CDD505-2E9C-101B-9397-08002B2CF9AE}" pid="17" name="mvReceivedTime">
    <vt:lpwstr/>
  </property>
  <property fmtid="{D5CDD505-2E9C-101B-9397-08002B2CF9AE}" pid="18" name="mvFrom">
    <vt:lpwstr/>
  </property>
  <property fmtid="{D5CDD505-2E9C-101B-9397-08002B2CF9AE}" pid="19" name="ContentTypeId">
    <vt:lpwstr>0x0101090014BE399238FF8C4794BCD777607FFB8500ACF39F8E84504342BF0F88B326F9BCD8</vt:lpwstr>
  </property>
  <property fmtid="{D5CDD505-2E9C-101B-9397-08002B2CF9AE}" pid="20" name="mvRef">
    <vt:lpwstr>GGDOCS-951865846-349</vt:lpwstr>
  </property>
  <property fmtid="{D5CDD505-2E9C-101B-9397-08002B2CF9AE}" pid="21" name="FileCodeOld">
    <vt:lpwstr>Executive Order 202_6 and June 9_2020 Budget Vote  2019_2020 GNRL 45</vt:lpwstr>
  </property>
  <property fmtid="{D5CDD505-2E9C-101B-9397-08002B2CF9AE}" pid="22" name="_dlc_DocIdItemGuid">
    <vt:lpwstr>5d979be4-37e8-42b0-a652-7edacc0c3764</vt:lpwstr>
  </property>
</Properties>
</file>